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CD5" w:rsidRDefault="00AC4CB9" w:rsidP="00AC4CB9">
      <w:pPr>
        <w:pStyle w:val="Title"/>
        <w:rPr>
          <w:b/>
          <w:bCs/>
          <w:sz w:val="44"/>
          <w:szCs w:val="44"/>
          <w:u w:val="single"/>
        </w:rPr>
      </w:pPr>
      <w:r w:rsidRPr="00AC4CB9">
        <w:rPr>
          <w:b/>
          <w:bCs/>
          <w:sz w:val="44"/>
          <w:szCs w:val="44"/>
          <w:u w:val="single"/>
        </w:rPr>
        <w:t>Referat af bestyrelsesmøde onsdag d. 20. januar 2021</w:t>
      </w:r>
    </w:p>
    <w:p w:rsidR="00AC4CB9" w:rsidRDefault="00AC4CB9" w:rsidP="00AC4CB9"/>
    <w:p w:rsidR="000B37D9" w:rsidRDefault="000B37D9" w:rsidP="00AC4CB9">
      <w:pPr>
        <w:pStyle w:val="ListParagraph"/>
        <w:numPr>
          <w:ilvl w:val="0"/>
          <w:numId w:val="1"/>
        </w:numPr>
      </w:pPr>
      <w:r>
        <w:t>Deltager</w:t>
      </w:r>
      <w:r w:rsidR="00BA2059">
        <w:t>e</w:t>
      </w:r>
      <w:r>
        <w:t>:</w:t>
      </w:r>
    </w:p>
    <w:p w:rsidR="000B37D9" w:rsidRDefault="000B37D9" w:rsidP="000B37D9">
      <w:pPr>
        <w:pStyle w:val="ListParagraph"/>
        <w:numPr>
          <w:ilvl w:val="1"/>
          <w:numId w:val="1"/>
        </w:numPr>
      </w:pPr>
      <w:r>
        <w:t>Heidi, Erik, Mogens, Rune, Claus og Jesper</w:t>
      </w:r>
      <w:r w:rsidR="008606DB">
        <w:t xml:space="preserve"> (ref.)</w:t>
      </w:r>
    </w:p>
    <w:p w:rsidR="00AC4CB9" w:rsidRDefault="00AC4CB9" w:rsidP="00AC4CB9">
      <w:pPr>
        <w:pStyle w:val="ListParagraph"/>
        <w:numPr>
          <w:ilvl w:val="0"/>
          <w:numId w:val="1"/>
        </w:numPr>
      </w:pPr>
      <w:r>
        <w:t>Seneste nyt</w:t>
      </w:r>
      <w:r w:rsidR="00BA2059">
        <w:t>:</w:t>
      </w:r>
    </w:p>
    <w:p w:rsidR="000B4C4E" w:rsidRDefault="00BF0649" w:rsidP="000B4C4E">
      <w:pPr>
        <w:pStyle w:val="ListParagraph"/>
        <w:numPr>
          <w:ilvl w:val="1"/>
          <w:numId w:val="1"/>
        </w:numPr>
      </w:pPr>
      <w:r w:rsidRPr="00BF0649">
        <w:rPr>
          <w:b/>
          <w:bCs/>
          <w:u w:val="single"/>
        </w:rPr>
        <w:t>Erik:</w:t>
      </w:r>
      <w:r>
        <w:t xml:space="preserve"> Vibeskrænten nr. 2 er sat til salg </w:t>
      </w:r>
      <w:r w:rsidR="008606DB">
        <w:t>og solgt.</w:t>
      </w:r>
    </w:p>
    <w:p w:rsidR="00BF0649" w:rsidRDefault="00F2652C" w:rsidP="000B4C4E">
      <w:pPr>
        <w:pStyle w:val="ListParagraph"/>
        <w:numPr>
          <w:ilvl w:val="1"/>
          <w:numId w:val="1"/>
        </w:numPr>
      </w:pPr>
      <w:r w:rsidRPr="00F2652C">
        <w:rPr>
          <w:b/>
          <w:bCs/>
          <w:u w:val="single"/>
        </w:rPr>
        <w:t>Claus:</w:t>
      </w:r>
      <w:r>
        <w:t xml:space="preserve"> </w:t>
      </w:r>
      <w:r w:rsidR="00536BB6">
        <w:t xml:space="preserve">I skelsagen mod </w:t>
      </w:r>
      <w:proofErr w:type="spellStart"/>
      <w:r w:rsidR="00536BB6">
        <w:t>Jonstruplejren</w:t>
      </w:r>
      <w:proofErr w:type="spellEnd"/>
      <w:r w:rsidR="00536BB6">
        <w:t>, har Freja ikke accepteret landmålers forslag til ny skellinje, men fastholder nuværende skel, dog med t</w:t>
      </w:r>
      <w:r w:rsidR="005F2307">
        <w:t>ilbud om</w:t>
      </w:r>
      <w:r w:rsidR="00536BB6">
        <w:t xml:space="preserve"> 30 års</w:t>
      </w:r>
      <w:r w:rsidR="005F2307">
        <w:t xml:space="preserve"> lån af et stykke af </w:t>
      </w:r>
      <w:proofErr w:type="spellStart"/>
      <w:r w:rsidR="005F2307">
        <w:t>Jonstruplejrens</w:t>
      </w:r>
      <w:proofErr w:type="spellEnd"/>
      <w:r w:rsidR="005F2307">
        <w:t xml:space="preserve"> område i forlængelse med </w:t>
      </w:r>
      <w:r w:rsidR="00536BB6">
        <w:t xml:space="preserve">de </w:t>
      </w:r>
      <w:r w:rsidR="005F2307">
        <w:t>haver</w:t>
      </w:r>
      <w:r w:rsidR="00536BB6">
        <w:t xml:space="preserve"> der rækker ind over skellinjen</w:t>
      </w:r>
      <w:r w:rsidR="00BA2059">
        <w:t>.</w:t>
      </w:r>
    </w:p>
    <w:p w:rsidR="00AC4CB9" w:rsidRDefault="00AC4CB9" w:rsidP="00AC4CB9">
      <w:pPr>
        <w:pStyle w:val="ListParagraph"/>
        <w:numPr>
          <w:ilvl w:val="0"/>
          <w:numId w:val="1"/>
        </w:numPr>
      </w:pPr>
      <w:r>
        <w:t>Økonomi</w:t>
      </w:r>
      <w:r w:rsidR="00BA2059">
        <w:t>:</w:t>
      </w:r>
    </w:p>
    <w:p w:rsidR="004F5918" w:rsidRDefault="005F2307" w:rsidP="005F2307">
      <w:pPr>
        <w:pStyle w:val="ListParagraph"/>
        <w:numPr>
          <w:ilvl w:val="1"/>
          <w:numId w:val="1"/>
        </w:numPr>
      </w:pPr>
      <w:r>
        <w:t>R</w:t>
      </w:r>
      <w:r w:rsidR="00AC4CB9">
        <w:t>egnskab</w:t>
      </w:r>
      <w:r>
        <w:t xml:space="preserve"> 2020 gennemgået og kassen stemmer</w:t>
      </w:r>
      <w:r w:rsidR="00BA2059">
        <w:t>:</w:t>
      </w:r>
    </w:p>
    <w:p w:rsidR="004F5918" w:rsidRDefault="005F2307" w:rsidP="004F5918">
      <w:pPr>
        <w:pStyle w:val="ListParagraph"/>
        <w:numPr>
          <w:ilvl w:val="2"/>
          <w:numId w:val="1"/>
        </w:numPr>
      </w:pPr>
      <w:r>
        <w:t>Mogens retter Honorarer til 4.500 DKK fra 4.695 DKK</w:t>
      </w:r>
    </w:p>
    <w:p w:rsidR="004F5918" w:rsidRDefault="005F2307" w:rsidP="004F5918">
      <w:pPr>
        <w:pStyle w:val="ListParagraph"/>
        <w:numPr>
          <w:ilvl w:val="2"/>
          <w:numId w:val="1"/>
        </w:numPr>
      </w:pPr>
      <w:r>
        <w:t>Fejl på 932 DKK under Arrangementer rettes af Mogens</w:t>
      </w:r>
    </w:p>
    <w:p w:rsidR="005F2307" w:rsidRDefault="004F5918" w:rsidP="004F5918">
      <w:pPr>
        <w:pStyle w:val="ListParagraph"/>
        <w:numPr>
          <w:ilvl w:val="2"/>
          <w:numId w:val="1"/>
        </w:numPr>
      </w:pPr>
      <w:r>
        <w:t>570 DKK ”tak til 3 arrangørerne flyttes” fra ”Arrangementer” til ”Diverse”</w:t>
      </w:r>
      <w:r w:rsidR="00DD0CB8">
        <w:t xml:space="preserve"> kontoen</w:t>
      </w:r>
    </w:p>
    <w:p w:rsidR="004853D7" w:rsidRDefault="004853D7" w:rsidP="004F5918">
      <w:pPr>
        <w:pStyle w:val="ListParagraph"/>
        <w:numPr>
          <w:ilvl w:val="2"/>
          <w:numId w:val="1"/>
        </w:numPr>
      </w:pPr>
      <w:r>
        <w:t>Diverse posten lidt for høj – særligt grundet afskedsgave til tidligere formand</w:t>
      </w:r>
    </w:p>
    <w:p w:rsidR="00AC4CB9" w:rsidRDefault="00AC4CB9" w:rsidP="00AC4CB9">
      <w:pPr>
        <w:pStyle w:val="ListParagraph"/>
        <w:numPr>
          <w:ilvl w:val="1"/>
          <w:numId w:val="1"/>
        </w:numPr>
      </w:pPr>
      <w:r>
        <w:t xml:space="preserve">2021 budget (inkl. </w:t>
      </w:r>
      <w:r w:rsidR="00BA2059">
        <w:t>k</w:t>
      </w:r>
      <w:r>
        <w:t>ontingentstigning til 300,-)</w:t>
      </w:r>
      <w:r w:rsidR="004853D7">
        <w:t xml:space="preserve"> gennemgået og rettet til</w:t>
      </w:r>
      <w:r w:rsidR="00BA2059">
        <w:t>:</w:t>
      </w:r>
    </w:p>
    <w:p w:rsidR="004853D7" w:rsidRDefault="004853D7" w:rsidP="004853D7">
      <w:pPr>
        <w:pStyle w:val="ListParagraph"/>
        <w:numPr>
          <w:ilvl w:val="2"/>
          <w:numId w:val="1"/>
        </w:numPr>
      </w:pPr>
      <w:r>
        <w:t>Forsikringer rettet fra 0 til 2.000 DKK</w:t>
      </w:r>
    </w:p>
    <w:p w:rsidR="004853D7" w:rsidRDefault="004853D7" w:rsidP="004853D7">
      <w:pPr>
        <w:pStyle w:val="ListParagraph"/>
        <w:numPr>
          <w:ilvl w:val="2"/>
          <w:numId w:val="1"/>
        </w:numPr>
      </w:pPr>
      <w:r>
        <w:t>Materiel rettet fra 4.000 til 3.000 DKK</w:t>
      </w:r>
    </w:p>
    <w:p w:rsidR="004853D7" w:rsidRDefault="004853D7" w:rsidP="004853D7">
      <w:pPr>
        <w:pStyle w:val="ListParagraph"/>
        <w:numPr>
          <w:ilvl w:val="2"/>
          <w:numId w:val="1"/>
        </w:numPr>
      </w:pPr>
      <w:r>
        <w:t xml:space="preserve">Hjemmeside rettet fra </w:t>
      </w:r>
      <w:r w:rsidR="00224BF0">
        <w:t>400</w:t>
      </w:r>
      <w:r>
        <w:t xml:space="preserve"> til 450 DKK</w:t>
      </w:r>
    </w:p>
    <w:p w:rsidR="004853D7" w:rsidRDefault="004853D7" w:rsidP="004853D7">
      <w:pPr>
        <w:pStyle w:val="ListParagraph"/>
        <w:numPr>
          <w:ilvl w:val="2"/>
          <w:numId w:val="1"/>
        </w:numPr>
      </w:pPr>
      <w:r>
        <w:t xml:space="preserve">Hjertestarter rettes fra </w:t>
      </w:r>
      <w:r w:rsidR="00224BF0">
        <w:t>5.150</w:t>
      </w:r>
      <w:r>
        <w:t xml:space="preserve"> til 5.000 DKK</w:t>
      </w:r>
    </w:p>
    <w:p w:rsidR="00AC4CB9" w:rsidRDefault="00AC4CB9" w:rsidP="00AC4CB9">
      <w:pPr>
        <w:pStyle w:val="ListParagraph"/>
        <w:numPr>
          <w:ilvl w:val="1"/>
          <w:numId w:val="1"/>
        </w:numPr>
      </w:pPr>
      <w:r>
        <w:t>Bestyrelsesansvarsforsikring</w:t>
      </w:r>
      <w:r w:rsidR="00BA2059">
        <w:t>:</w:t>
      </w:r>
    </w:p>
    <w:p w:rsidR="004853D7" w:rsidRDefault="00536BB6" w:rsidP="004853D7">
      <w:pPr>
        <w:pStyle w:val="ListParagraph"/>
        <w:numPr>
          <w:ilvl w:val="2"/>
          <w:numId w:val="1"/>
        </w:numPr>
      </w:pPr>
      <w:r>
        <w:t>Bestyrelsen vedtager at foreningen</w:t>
      </w:r>
      <w:r w:rsidR="009F1D9B">
        <w:t xml:space="preserve"> skal have en </w:t>
      </w:r>
      <w:r w:rsidR="009F1D9B" w:rsidRPr="009F1D9B">
        <w:rPr>
          <w:u w:val="single"/>
        </w:rPr>
        <w:t>ansvarsforsikring</w:t>
      </w:r>
      <w:r w:rsidR="009F1D9B">
        <w:t xml:space="preserve"> og ikke en </w:t>
      </w:r>
      <w:r w:rsidR="009F1D9B" w:rsidRPr="009F1D9B">
        <w:rPr>
          <w:u w:val="single"/>
        </w:rPr>
        <w:t>bestyrelsesforsikring</w:t>
      </w:r>
      <w:r w:rsidR="00BA2059">
        <w:t>.</w:t>
      </w:r>
      <w:r w:rsidR="009F1D9B">
        <w:t xml:space="preserve"> </w:t>
      </w:r>
      <w:r>
        <w:t xml:space="preserve">Forventet udgift max. 2000,-/år. </w:t>
      </w:r>
      <w:r w:rsidR="009F1D9B">
        <w:t>Mogens ringer til Codan og Tryg for tilbud.</w:t>
      </w:r>
    </w:p>
    <w:p w:rsidR="00AC4CB9" w:rsidRDefault="00AC4CB9" w:rsidP="00AC4CB9">
      <w:pPr>
        <w:pStyle w:val="ListParagraph"/>
        <w:numPr>
          <w:ilvl w:val="0"/>
          <w:numId w:val="1"/>
        </w:numPr>
      </w:pPr>
      <w:r>
        <w:t>Arbejdsgrupper</w:t>
      </w:r>
      <w:r w:rsidR="00BA2059">
        <w:t>:</w:t>
      </w:r>
    </w:p>
    <w:p w:rsidR="00AC4CB9" w:rsidRDefault="00AC4CB9" w:rsidP="00AC4CB9">
      <w:pPr>
        <w:pStyle w:val="ListParagraph"/>
        <w:numPr>
          <w:ilvl w:val="1"/>
          <w:numId w:val="1"/>
        </w:numPr>
      </w:pPr>
      <w:proofErr w:type="spellStart"/>
      <w:r>
        <w:t>Jonstruplejren</w:t>
      </w:r>
      <w:proofErr w:type="spellEnd"/>
      <w:r w:rsidR="00BA2059">
        <w:t>:</w:t>
      </w:r>
    </w:p>
    <w:p w:rsidR="00E91999" w:rsidRDefault="00E91999" w:rsidP="00E91999">
      <w:pPr>
        <w:pStyle w:val="ListParagraph"/>
        <w:numPr>
          <w:ilvl w:val="2"/>
          <w:numId w:val="1"/>
        </w:numPr>
      </w:pPr>
      <w:r>
        <w:t>Status/Orienteringen fra Claus/Jesper</w:t>
      </w:r>
    </w:p>
    <w:p w:rsidR="009F1D9B" w:rsidRDefault="009F1D9B" w:rsidP="009F1D9B">
      <w:pPr>
        <w:pStyle w:val="ListParagraph"/>
        <w:numPr>
          <w:ilvl w:val="3"/>
          <w:numId w:val="1"/>
        </w:numPr>
      </w:pPr>
      <w:r>
        <w:t>Kommunen har taget oprindelig helhedsplan af bordet</w:t>
      </w:r>
      <w:r w:rsidR="00BA2059">
        <w:t>.</w:t>
      </w:r>
    </w:p>
    <w:p w:rsidR="009F1D9B" w:rsidRDefault="009F1D9B" w:rsidP="009F1D9B">
      <w:pPr>
        <w:pStyle w:val="ListParagraph"/>
        <w:numPr>
          <w:ilvl w:val="3"/>
          <w:numId w:val="1"/>
        </w:numPr>
      </w:pPr>
      <w:r>
        <w:t>Kommunen er nu i gang med at finde ud af, hvordan de kan arbejde med en helhedsplan (der arbejdes på processen og ikke selve planen) – denne skulle godkendes omkring marts. Kommunalvalg til november 2021</w:t>
      </w:r>
      <w:r w:rsidR="00BA2059">
        <w:t>.</w:t>
      </w:r>
    </w:p>
    <w:p w:rsidR="002B3CAA" w:rsidRDefault="002B3CAA" w:rsidP="009F1D9B">
      <w:pPr>
        <w:pStyle w:val="ListParagraph"/>
        <w:numPr>
          <w:ilvl w:val="3"/>
          <w:numId w:val="1"/>
        </w:numPr>
      </w:pPr>
      <w:r>
        <w:t>Alt er til diskussion fra den oprindelige helhedsplan</w:t>
      </w:r>
      <w:r w:rsidR="00BA2059">
        <w:t>.</w:t>
      </w:r>
    </w:p>
    <w:p w:rsidR="008A1CE4" w:rsidRDefault="002B3CAA" w:rsidP="009F1D9B">
      <w:pPr>
        <w:pStyle w:val="ListParagraph"/>
        <w:numPr>
          <w:ilvl w:val="3"/>
          <w:numId w:val="1"/>
        </w:numPr>
      </w:pPr>
      <w:r>
        <w:t>Koordinationsgruppen arbejder på, hvordan vi arbejder bedst muligt på det politiske niveau – øvrige arbejds-/undergrupper</w:t>
      </w:r>
      <w:r w:rsidR="00A838A7">
        <w:t xml:space="preserve"> (1. Natur/Miljø – 2. Trafik – 3. Bebyggelse – 4. Sammenhæng mellem Skovbyen og eksisterende områder)</w:t>
      </w:r>
      <w:r>
        <w:t xml:space="preserve"> arbejder på,</w:t>
      </w:r>
      <w:r w:rsidR="00F9611D">
        <w:t xml:space="preserve"> hvad vi ser som bedst mulige løsninger for det nye område, så vi kan være bedst muligt forberedt til den kommende helhedsplan.</w:t>
      </w:r>
    </w:p>
    <w:p w:rsidR="00A838A7" w:rsidRDefault="00536BB6" w:rsidP="009F1D9B">
      <w:pPr>
        <w:pStyle w:val="ListParagraph"/>
        <w:numPr>
          <w:ilvl w:val="3"/>
          <w:numId w:val="1"/>
        </w:numPr>
      </w:pPr>
      <w:r>
        <w:t>Beboere i området</w:t>
      </w:r>
      <w:r w:rsidR="00A838A7">
        <w:t xml:space="preserve"> har lavet </w:t>
      </w:r>
      <w:r>
        <w:t xml:space="preserve">en privat </w:t>
      </w:r>
      <w:r w:rsidR="00A838A7">
        <w:t>indsamling til en advokat</w:t>
      </w:r>
      <w:r w:rsidR="00BA2059">
        <w:t>,</w:t>
      </w:r>
      <w:r w:rsidR="00A838A7">
        <w:t xml:space="preserve"> som de gerne vil have skal styre det</w:t>
      </w:r>
      <w:r w:rsidR="00BA2059">
        <w:t>.</w:t>
      </w:r>
      <w:r w:rsidR="00A838A7">
        <w:t xml:space="preserve"> Koordinationsgruppen er imod på nuværende tidspunkt, da vi fortsat ikke har en </w:t>
      </w:r>
      <w:r w:rsidR="006C7811">
        <w:t>helheds</w:t>
      </w:r>
      <w:r w:rsidR="00A838A7">
        <w:t>plan på bordet</w:t>
      </w:r>
      <w:r>
        <w:t>, og risikerer at eskalere en dialog med kommunen der ligger op til borgerinvolvering</w:t>
      </w:r>
      <w:r w:rsidR="00A838A7">
        <w:t xml:space="preserve">. Koordinationsgruppen vil gerne have styringen selv i </w:t>
      </w:r>
      <w:r w:rsidR="00A838A7">
        <w:lastRenderedPageBreak/>
        <w:t xml:space="preserve">stedet for via en advokat, men siger, at vi </w:t>
      </w:r>
      <w:r w:rsidR="006C7811">
        <w:t xml:space="preserve">formentlig skal benytte os af </w:t>
      </w:r>
      <w:r w:rsidR="00A838A7">
        <w:t>advokat</w:t>
      </w:r>
      <w:r w:rsidR="006C7811">
        <w:t>bistand</w:t>
      </w:r>
      <w:r w:rsidR="00A838A7">
        <w:t xml:space="preserve"> senere i processen.</w:t>
      </w:r>
    </w:p>
    <w:p w:rsidR="002B3CAA" w:rsidRDefault="008A1CE4" w:rsidP="009F1D9B">
      <w:pPr>
        <w:pStyle w:val="ListParagraph"/>
        <w:numPr>
          <w:ilvl w:val="3"/>
          <w:numId w:val="1"/>
        </w:numPr>
      </w:pPr>
      <w:r>
        <w:t>Der arbejdes intens</w:t>
      </w:r>
      <w:r w:rsidR="00536BB6">
        <w:t>t</w:t>
      </w:r>
      <w:r>
        <w:t xml:space="preserve"> på at lave en fælles forening (frivillig) med formål at drive projektet</w:t>
      </w:r>
      <w:r w:rsidR="007406C8">
        <w:t>/processen</w:t>
      </w:r>
      <w:r>
        <w:t xml:space="preserve"> bedst muligt for hele området op til </w:t>
      </w:r>
      <w:proofErr w:type="spellStart"/>
      <w:r>
        <w:t>Jonstruplejren</w:t>
      </w:r>
      <w:proofErr w:type="spellEnd"/>
      <w:r>
        <w:t>/Jonstrup Skovby.</w:t>
      </w:r>
    </w:p>
    <w:p w:rsidR="00A412FB" w:rsidRDefault="00A412FB" w:rsidP="009F1D9B">
      <w:pPr>
        <w:pStyle w:val="ListParagraph"/>
        <w:numPr>
          <w:ilvl w:val="3"/>
          <w:numId w:val="1"/>
        </w:numPr>
      </w:pPr>
      <w:r>
        <w:t xml:space="preserve">Koordinationsgruppen arbejder direkte med hvert enkelt politiske parti, som de inviterer ud til </w:t>
      </w:r>
      <w:proofErr w:type="spellStart"/>
      <w:r>
        <w:t>Jonstruplejren</w:t>
      </w:r>
      <w:proofErr w:type="spellEnd"/>
      <w:r>
        <w:t xml:space="preserve"> og gennemgår muligheder, tanker og bekymringer.</w:t>
      </w:r>
    </w:p>
    <w:p w:rsidR="00E91999" w:rsidRDefault="00E91999" w:rsidP="00E91999">
      <w:pPr>
        <w:pStyle w:val="ListParagraph"/>
        <w:numPr>
          <w:ilvl w:val="2"/>
          <w:numId w:val="1"/>
        </w:numPr>
      </w:pPr>
      <w:r>
        <w:t>Hvordan skal emnet fremlægges på generalforsamlingen?</w:t>
      </w:r>
    </w:p>
    <w:p w:rsidR="00A412FB" w:rsidRPr="00755883" w:rsidRDefault="00A412FB" w:rsidP="00A412FB">
      <w:pPr>
        <w:pStyle w:val="ListParagraph"/>
        <w:numPr>
          <w:ilvl w:val="3"/>
          <w:numId w:val="1"/>
        </w:numPr>
      </w:pPr>
      <w:r w:rsidRPr="00755883">
        <w:t>Claus laver et oplæg, som kan bruges til generalforsamlingen</w:t>
      </w:r>
      <w:r w:rsidR="00BA2059">
        <w:t>.</w:t>
      </w:r>
    </w:p>
    <w:p w:rsidR="00A412FB" w:rsidRPr="00755883" w:rsidRDefault="00F9611D" w:rsidP="00A412FB">
      <w:pPr>
        <w:pStyle w:val="ListParagraph"/>
        <w:numPr>
          <w:ilvl w:val="3"/>
          <w:numId w:val="1"/>
        </w:numPr>
      </w:pPr>
      <w:r w:rsidRPr="00755883">
        <w:t xml:space="preserve">Emnet skal bringes </w:t>
      </w:r>
      <w:r w:rsidR="00A412FB" w:rsidRPr="00755883">
        <w:t>op på generalforsamlingen</w:t>
      </w:r>
      <w:r w:rsidRPr="00755883">
        <w:t>. Det</w:t>
      </w:r>
      <w:r w:rsidR="00A412FB" w:rsidRPr="00755883">
        <w:t xml:space="preserve"> skal være præcist</w:t>
      </w:r>
      <w:r w:rsidRPr="00755883">
        <w:t>,</w:t>
      </w:r>
      <w:r w:rsidR="00A412FB" w:rsidRPr="00755883">
        <w:t xml:space="preserve"> kor</w:t>
      </w:r>
      <w:r w:rsidRPr="00755883">
        <w:t>t og</w:t>
      </w:r>
      <w:r w:rsidR="00A412FB" w:rsidRPr="00755883">
        <w:t xml:space="preserve"> holdes kun til </w:t>
      </w:r>
      <w:proofErr w:type="spellStart"/>
      <w:r w:rsidR="00A412FB" w:rsidRPr="00755883">
        <w:t>Fredegaard</w:t>
      </w:r>
      <w:r w:rsidR="005D3FCD" w:rsidRPr="00755883">
        <w:t>en</w:t>
      </w:r>
      <w:proofErr w:type="spellEnd"/>
      <w:r w:rsidR="00A412FB" w:rsidRPr="00755883">
        <w:t xml:space="preserve"> og ikke alle arbejdsgrupper osv.</w:t>
      </w:r>
    </w:p>
    <w:p w:rsidR="00A412FB" w:rsidRPr="00755883" w:rsidRDefault="00A412FB" w:rsidP="00A412FB">
      <w:pPr>
        <w:pStyle w:val="ListParagraph"/>
        <w:numPr>
          <w:ilvl w:val="3"/>
          <w:numId w:val="1"/>
        </w:numPr>
      </w:pPr>
      <w:r w:rsidRPr="00755883">
        <w:t>Vi skal diskutere, hvad der skal være grundejerforeningens holdning</w:t>
      </w:r>
      <w:r w:rsidR="00536BB6">
        <w:t xml:space="preserve"> og ønsker til medlemsinddragelse</w:t>
      </w:r>
      <w:r w:rsidR="00BA2059">
        <w:t>.</w:t>
      </w:r>
    </w:p>
    <w:p w:rsidR="00AC4CB9" w:rsidRDefault="00AC4CB9" w:rsidP="00AC4CB9">
      <w:pPr>
        <w:pStyle w:val="ListParagraph"/>
        <w:numPr>
          <w:ilvl w:val="1"/>
          <w:numId w:val="1"/>
        </w:numPr>
      </w:pPr>
      <w:r>
        <w:t>Hastighedsbegrænsning</w:t>
      </w:r>
      <w:r w:rsidR="00E91999">
        <w:t xml:space="preserve"> på veje</w:t>
      </w:r>
      <w:r w:rsidR="00BA2059">
        <w:t>:</w:t>
      </w:r>
    </w:p>
    <w:p w:rsidR="00E91999" w:rsidRDefault="00E91999" w:rsidP="00E91999">
      <w:pPr>
        <w:pStyle w:val="ListParagraph"/>
        <w:numPr>
          <w:ilvl w:val="2"/>
          <w:numId w:val="1"/>
        </w:numPr>
      </w:pPr>
      <w:r>
        <w:t>Status/orienteringen fra Mogens</w:t>
      </w:r>
    </w:p>
    <w:p w:rsidR="00706C78" w:rsidRDefault="00536BB6" w:rsidP="00706C78">
      <w:pPr>
        <w:pStyle w:val="ListParagraph"/>
        <w:numPr>
          <w:ilvl w:val="3"/>
          <w:numId w:val="1"/>
        </w:numPr>
      </w:pPr>
      <w:r>
        <w:t>Gruppen endnu ikke konstitueret.</w:t>
      </w:r>
    </w:p>
    <w:p w:rsidR="00E91999" w:rsidRDefault="00E91999" w:rsidP="00E91999">
      <w:pPr>
        <w:pStyle w:val="ListParagraph"/>
        <w:numPr>
          <w:ilvl w:val="2"/>
          <w:numId w:val="1"/>
        </w:numPr>
      </w:pPr>
      <w:r>
        <w:t>Hvordan skal emnet fremlægges på generalforsamlingen?</w:t>
      </w:r>
    </w:p>
    <w:p w:rsidR="00706C78" w:rsidRDefault="00706C78" w:rsidP="00706C78">
      <w:pPr>
        <w:pStyle w:val="ListParagraph"/>
        <w:numPr>
          <w:ilvl w:val="3"/>
          <w:numId w:val="1"/>
        </w:numPr>
      </w:pPr>
      <w:r>
        <w:t>Skal gruppen overveje af nedlægge sig selv? Mogens taler med Irene</w:t>
      </w:r>
      <w:r w:rsidR="00BA2059">
        <w:t>.</w:t>
      </w:r>
    </w:p>
    <w:p w:rsidR="00AC4CB9" w:rsidRDefault="00AC4CB9" w:rsidP="00AC4CB9">
      <w:pPr>
        <w:pStyle w:val="ListParagraph"/>
        <w:numPr>
          <w:ilvl w:val="1"/>
          <w:numId w:val="1"/>
        </w:numPr>
      </w:pPr>
      <w:r>
        <w:t>Fællesarrangementer</w:t>
      </w:r>
      <w:r w:rsidR="00BA2059">
        <w:t>:</w:t>
      </w:r>
    </w:p>
    <w:p w:rsidR="00AC4CB9" w:rsidRDefault="00F213C4" w:rsidP="00AC4CB9">
      <w:pPr>
        <w:pStyle w:val="ListParagraph"/>
        <w:numPr>
          <w:ilvl w:val="2"/>
          <w:numId w:val="1"/>
        </w:numPr>
      </w:pPr>
      <w:r>
        <w:t xml:space="preserve">Fastelavn </w:t>
      </w:r>
      <w:r w:rsidR="006C7811">
        <w:t xml:space="preserve">14. feb. </w:t>
      </w:r>
      <w:r w:rsidR="005D024E">
        <w:t>aflyses</w:t>
      </w:r>
      <w:r>
        <w:t>?</w:t>
      </w:r>
    </w:p>
    <w:p w:rsidR="00706C78" w:rsidRDefault="00706C78" w:rsidP="00706C78">
      <w:pPr>
        <w:pStyle w:val="ListParagraph"/>
        <w:numPr>
          <w:ilvl w:val="3"/>
          <w:numId w:val="1"/>
        </w:numPr>
      </w:pPr>
      <w:r>
        <w:t xml:space="preserve">Ja, </w:t>
      </w:r>
      <w:r w:rsidR="00381037">
        <w:rPr>
          <w:u w:val="single"/>
        </w:rPr>
        <w:t>F</w:t>
      </w:r>
      <w:r w:rsidR="005D024E" w:rsidRPr="005D024E">
        <w:rPr>
          <w:u w:val="single"/>
        </w:rPr>
        <w:t>astelavn</w:t>
      </w:r>
      <w:r w:rsidRPr="005D024E">
        <w:rPr>
          <w:u w:val="single"/>
        </w:rPr>
        <w:t xml:space="preserve"> aflyses</w:t>
      </w:r>
      <w:r w:rsidR="005D024E" w:rsidRPr="005D024E">
        <w:rPr>
          <w:u w:val="single"/>
        </w:rPr>
        <w:t xml:space="preserve"> i år</w:t>
      </w:r>
      <w:r>
        <w:t xml:space="preserve"> – det er det eneste rigtige grundet Corona</w:t>
      </w:r>
      <w:r w:rsidR="00BA2059">
        <w:t>-</w:t>
      </w:r>
      <w:r>
        <w:t>situationen</w:t>
      </w:r>
      <w:r w:rsidR="00BA2059">
        <w:t>.</w:t>
      </w:r>
    </w:p>
    <w:p w:rsidR="00AC4CB9" w:rsidRDefault="00AC4CB9" w:rsidP="00AC4CB9">
      <w:pPr>
        <w:pStyle w:val="ListParagraph"/>
        <w:numPr>
          <w:ilvl w:val="0"/>
          <w:numId w:val="1"/>
        </w:numPr>
      </w:pPr>
      <w:r>
        <w:t>Generalforsamling</w:t>
      </w:r>
      <w:r w:rsidR="005D3FCD">
        <w:t xml:space="preserve"> (10. marts 2021)</w:t>
      </w:r>
      <w:r w:rsidR="00BA2059">
        <w:t>:</w:t>
      </w:r>
    </w:p>
    <w:p w:rsidR="00AC4CB9" w:rsidRDefault="00AC4CB9" w:rsidP="00AC4CB9">
      <w:pPr>
        <w:pStyle w:val="ListParagraph"/>
        <w:numPr>
          <w:ilvl w:val="1"/>
          <w:numId w:val="1"/>
        </w:numPr>
      </w:pPr>
      <w:r>
        <w:t>Virtuel afholdelse</w:t>
      </w:r>
      <w:r w:rsidR="005D024E">
        <w:t xml:space="preserve"> eller udskydelse</w:t>
      </w:r>
      <w:r>
        <w:t>?</w:t>
      </w:r>
    </w:p>
    <w:p w:rsidR="00706C78" w:rsidRDefault="005D024E" w:rsidP="00706C78">
      <w:pPr>
        <w:pStyle w:val="ListParagraph"/>
        <w:numPr>
          <w:ilvl w:val="2"/>
          <w:numId w:val="1"/>
        </w:numPr>
      </w:pPr>
      <w:r w:rsidRPr="005D024E">
        <w:rPr>
          <w:u w:val="single"/>
        </w:rPr>
        <w:t xml:space="preserve">Årets Generalforsamling </w:t>
      </w:r>
      <w:r>
        <w:rPr>
          <w:u w:val="single"/>
        </w:rPr>
        <w:t>ud</w:t>
      </w:r>
      <w:r w:rsidR="009540D0" w:rsidRPr="005D024E">
        <w:rPr>
          <w:u w:val="single"/>
        </w:rPr>
        <w:t>skydes</w:t>
      </w:r>
      <w:r w:rsidR="009540D0">
        <w:t xml:space="preserve"> til det </w:t>
      </w:r>
      <w:r>
        <w:t xml:space="preserve">igen </w:t>
      </w:r>
      <w:r w:rsidR="009540D0">
        <w:t xml:space="preserve">er forsvarligt at afholde </w:t>
      </w:r>
      <w:r>
        <w:t xml:space="preserve">det </w:t>
      </w:r>
      <w:r w:rsidR="009540D0">
        <w:t xml:space="preserve">fysisk – indkaldelse </w:t>
      </w:r>
      <w:r>
        <w:t>vil</w:t>
      </w:r>
      <w:r w:rsidR="009540D0">
        <w:t xml:space="preserve"> ske en måned før</w:t>
      </w:r>
      <w:r w:rsidR="00BA2059">
        <w:t>,</w:t>
      </w:r>
      <w:r w:rsidR="009540D0">
        <w:t xml:space="preserve"> generalforsamlingen ønskes afholdt.</w:t>
      </w:r>
    </w:p>
    <w:p w:rsidR="009540D0" w:rsidRDefault="009540D0" w:rsidP="00706C78">
      <w:pPr>
        <w:pStyle w:val="ListParagraph"/>
        <w:numPr>
          <w:ilvl w:val="2"/>
          <w:numId w:val="1"/>
        </w:numPr>
      </w:pPr>
      <w:r>
        <w:t xml:space="preserve">Rune laver et skriv </w:t>
      </w:r>
      <w:r w:rsidR="00BA2059">
        <w:t>om</w:t>
      </w:r>
      <w:r>
        <w:t xml:space="preserve"> udskydelse af generalforsamlingen/aflysning af fastelavn samt opdatering</w:t>
      </w:r>
      <w:r w:rsidR="00BA2059">
        <w:t xml:space="preserve"> ift.</w:t>
      </w:r>
      <w:r>
        <w:t xml:space="preserve"> kontingentet, som både omdeles og lægges på hjemmesiden/Facebookgruppen</w:t>
      </w:r>
      <w:r w:rsidR="00BA2059">
        <w:t xml:space="preserve">. </w:t>
      </w:r>
      <w:proofErr w:type="spellStart"/>
      <w:r w:rsidR="00BA2059">
        <w:t>S</w:t>
      </w:r>
      <w:r w:rsidR="00B52D04">
        <w:t>krive</w:t>
      </w:r>
      <w:r w:rsidR="00BA2059">
        <w:t>t</w:t>
      </w:r>
      <w:proofErr w:type="spellEnd"/>
      <w:r w:rsidR="00B52D04">
        <w:t xml:space="preserve"> sendes ud senest i slutningen af januar.</w:t>
      </w:r>
    </w:p>
    <w:p w:rsidR="009540D0" w:rsidRDefault="009540D0" w:rsidP="00706C78">
      <w:pPr>
        <w:pStyle w:val="ListParagraph"/>
        <w:numPr>
          <w:ilvl w:val="2"/>
          <w:numId w:val="1"/>
        </w:numPr>
      </w:pPr>
      <w:r>
        <w:t>Erik følger op med ”</w:t>
      </w:r>
      <w:r w:rsidR="006C7811">
        <w:t>Bo Trygt/</w:t>
      </w:r>
      <w:r>
        <w:t xml:space="preserve">Nabohjælp” angående </w:t>
      </w:r>
      <w:r w:rsidR="006C7811">
        <w:t>indlæg</w:t>
      </w:r>
      <w:r>
        <w:t xml:space="preserve"> på Generalforsamlingen</w:t>
      </w:r>
      <w:r w:rsidR="00BA2059">
        <w:t>.</w:t>
      </w:r>
      <w:r>
        <w:t xml:space="preserve"> </w:t>
      </w:r>
    </w:p>
    <w:p w:rsidR="00AC4CB9" w:rsidRDefault="00AC4CB9" w:rsidP="00AC4CB9">
      <w:pPr>
        <w:pStyle w:val="ListParagraph"/>
        <w:numPr>
          <w:ilvl w:val="1"/>
          <w:numId w:val="1"/>
        </w:numPr>
      </w:pPr>
      <w:r>
        <w:t>Kontingent 2022?</w:t>
      </w:r>
    </w:p>
    <w:p w:rsidR="00646587" w:rsidRDefault="00381037" w:rsidP="00646587">
      <w:pPr>
        <w:pStyle w:val="ListParagraph"/>
        <w:numPr>
          <w:ilvl w:val="2"/>
          <w:numId w:val="1"/>
        </w:numPr>
      </w:pPr>
      <w:r>
        <w:t>Besluttet fastholdt</w:t>
      </w:r>
      <w:r w:rsidR="00646587">
        <w:t xml:space="preserve"> på samme niveau som i 2021</w:t>
      </w:r>
      <w:r w:rsidR="00BA2059">
        <w:t>.</w:t>
      </w:r>
    </w:p>
    <w:p w:rsidR="00AC4CB9" w:rsidRDefault="00AC4CB9" w:rsidP="00AC4CB9">
      <w:pPr>
        <w:pStyle w:val="ListParagraph"/>
        <w:numPr>
          <w:ilvl w:val="1"/>
          <w:numId w:val="1"/>
        </w:numPr>
      </w:pPr>
      <w:r>
        <w:t>Hvem (gen)opstiller til bestyrelsen/formandspost</w:t>
      </w:r>
      <w:r w:rsidR="00BA2059">
        <w:t>?</w:t>
      </w:r>
    </w:p>
    <w:p w:rsidR="00646587" w:rsidRDefault="00646587" w:rsidP="00646587">
      <w:pPr>
        <w:pStyle w:val="ListParagraph"/>
        <w:numPr>
          <w:ilvl w:val="2"/>
          <w:numId w:val="1"/>
        </w:numPr>
      </w:pPr>
      <w:r>
        <w:t>Rune genopstiller</w:t>
      </w:r>
      <w:r w:rsidR="00BA2059">
        <w:t>.</w:t>
      </w:r>
    </w:p>
    <w:p w:rsidR="00646587" w:rsidRDefault="00646587" w:rsidP="00646587">
      <w:pPr>
        <w:pStyle w:val="ListParagraph"/>
        <w:numPr>
          <w:ilvl w:val="2"/>
          <w:numId w:val="1"/>
        </w:numPr>
      </w:pPr>
      <w:r>
        <w:t>Mogens genopstiller</w:t>
      </w:r>
      <w:r w:rsidR="00BA2059">
        <w:t>.</w:t>
      </w:r>
    </w:p>
    <w:p w:rsidR="00646587" w:rsidRDefault="00646587" w:rsidP="00646587">
      <w:pPr>
        <w:pStyle w:val="ListParagraph"/>
        <w:numPr>
          <w:ilvl w:val="2"/>
          <w:numId w:val="1"/>
        </w:numPr>
      </w:pPr>
      <w:r>
        <w:t xml:space="preserve">Heidi </w:t>
      </w:r>
      <w:r w:rsidR="005D024E">
        <w:t xml:space="preserve">suppleant </w:t>
      </w:r>
      <w:r>
        <w:t>genopstiller ikke</w:t>
      </w:r>
      <w:r w:rsidR="00BA2059">
        <w:t>.</w:t>
      </w:r>
    </w:p>
    <w:p w:rsidR="00646587" w:rsidRDefault="00646587" w:rsidP="00646587">
      <w:pPr>
        <w:pStyle w:val="ListParagraph"/>
        <w:numPr>
          <w:ilvl w:val="2"/>
          <w:numId w:val="1"/>
        </w:numPr>
      </w:pPr>
      <w:r>
        <w:t xml:space="preserve">Erik/Rune vil gerne </w:t>
      </w:r>
      <w:r w:rsidR="00381037">
        <w:t xml:space="preserve">igen i år </w:t>
      </w:r>
      <w:bookmarkStart w:id="0" w:name="_GoBack"/>
      <w:bookmarkEnd w:id="0"/>
      <w:r>
        <w:t>dele formandsposten med mindre andre</w:t>
      </w:r>
      <w:r w:rsidR="00BA2059">
        <w:t>.</w:t>
      </w:r>
    </w:p>
    <w:p w:rsidR="00646587" w:rsidRDefault="00646587" w:rsidP="00646587">
      <w:pPr>
        <w:pStyle w:val="ListParagraph"/>
        <w:numPr>
          <w:ilvl w:val="2"/>
          <w:numId w:val="1"/>
        </w:numPr>
      </w:pPr>
      <w:r>
        <w:t>Jesper tager gerne en suppleantrolle mere, hvis der ikke findes to nye suppleanter</w:t>
      </w:r>
      <w:r w:rsidR="00BA2059">
        <w:t>.</w:t>
      </w:r>
    </w:p>
    <w:p w:rsidR="00AC4CB9" w:rsidRDefault="00AC4CB9" w:rsidP="00AC4CB9">
      <w:pPr>
        <w:pStyle w:val="ListParagraph"/>
        <w:numPr>
          <w:ilvl w:val="1"/>
          <w:numId w:val="1"/>
        </w:numPr>
      </w:pPr>
      <w:r>
        <w:t>Håndtering af forslag?</w:t>
      </w:r>
    </w:p>
    <w:p w:rsidR="009540D0" w:rsidRDefault="009540D0" w:rsidP="009540D0">
      <w:pPr>
        <w:pStyle w:val="ListParagraph"/>
        <w:numPr>
          <w:ilvl w:val="2"/>
          <w:numId w:val="1"/>
        </w:numPr>
      </w:pPr>
      <w:r>
        <w:t>Bruger det oplæg, som Rune ligger inde med.</w:t>
      </w:r>
    </w:p>
    <w:p w:rsidR="00AC4CB9" w:rsidRDefault="00AC4CB9" w:rsidP="00AC4CB9">
      <w:pPr>
        <w:pStyle w:val="ListParagraph"/>
        <w:numPr>
          <w:ilvl w:val="1"/>
          <w:numId w:val="1"/>
        </w:numPr>
      </w:pPr>
      <w:r>
        <w:t>Praktik</w:t>
      </w:r>
    </w:p>
    <w:p w:rsidR="00AC4CB9" w:rsidRDefault="00AC4CB9" w:rsidP="00AC4CB9">
      <w:pPr>
        <w:pStyle w:val="ListParagraph"/>
        <w:numPr>
          <w:ilvl w:val="0"/>
          <w:numId w:val="1"/>
        </w:numPr>
      </w:pPr>
      <w:r>
        <w:t>Evt.</w:t>
      </w:r>
      <w:r w:rsidR="00BA2059">
        <w:t>:</w:t>
      </w:r>
    </w:p>
    <w:p w:rsidR="00646587" w:rsidRDefault="00646587" w:rsidP="00646587">
      <w:pPr>
        <w:pStyle w:val="ListParagraph"/>
        <w:numPr>
          <w:ilvl w:val="1"/>
          <w:numId w:val="1"/>
        </w:numPr>
      </w:pPr>
      <w:r>
        <w:t xml:space="preserve">Hvor meget </w:t>
      </w:r>
      <w:r w:rsidR="005D024E">
        <w:t>benyttes</w:t>
      </w:r>
      <w:r>
        <w:t xml:space="preserve"> vores forening</w:t>
      </w:r>
      <w:r w:rsidR="005D024E">
        <w:t>s</w:t>
      </w:r>
      <w:r>
        <w:t xml:space="preserve"> materi</w:t>
      </w:r>
      <w:r w:rsidR="00BA2059">
        <w:t>el</w:t>
      </w:r>
      <w:r>
        <w:t>?</w:t>
      </w:r>
    </w:p>
    <w:p w:rsidR="00E43507" w:rsidRDefault="00E43507" w:rsidP="00E43507">
      <w:pPr>
        <w:pStyle w:val="ListParagraph"/>
        <w:numPr>
          <w:ilvl w:val="2"/>
          <w:numId w:val="1"/>
        </w:numPr>
      </w:pPr>
      <w:r>
        <w:t>Hækkeklippere udlånes ca. 20 gange om året</w:t>
      </w:r>
      <w:r w:rsidR="00BA2059">
        <w:t>.</w:t>
      </w:r>
    </w:p>
    <w:p w:rsidR="00E43507" w:rsidRDefault="00E43507" w:rsidP="00E43507">
      <w:pPr>
        <w:pStyle w:val="ListParagraph"/>
        <w:numPr>
          <w:ilvl w:val="2"/>
          <w:numId w:val="1"/>
        </w:numPr>
      </w:pPr>
      <w:r>
        <w:t>Øvrigt udstyr bruges kun ganske lidt</w:t>
      </w:r>
      <w:r w:rsidR="00BA2059">
        <w:t>.</w:t>
      </w:r>
    </w:p>
    <w:p w:rsidR="005E42B8" w:rsidRDefault="005D024E" w:rsidP="00E43507">
      <w:pPr>
        <w:pStyle w:val="ListParagraph"/>
        <w:numPr>
          <w:ilvl w:val="2"/>
          <w:numId w:val="1"/>
        </w:numPr>
      </w:pPr>
      <w:r>
        <w:t>Bestyrelsen</w:t>
      </w:r>
      <w:r w:rsidR="005E42B8">
        <w:t xml:space="preserve"> vurderer</w:t>
      </w:r>
      <w:r>
        <w:t>,</w:t>
      </w:r>
      <w:r w:rsidR="005E42B8">
        <w:t xml:space="preserve"> at det stadigvæk er relevant er tilbyde materiel udlån.</w:t>
      </w:r>
    </w:p>
    <w:p w:rsidR="00B52D04" w:rsidRDefault="00B52D04" w:rsidP="00B52D04">
      <w:pPr>
        <w:pStyle w:val="ListParagraph"/>
        <w:numPr>
          <w:ilvl w:val="1"/>
          <w:numId w:val="1"/>
        </w:numPr>
      </w:pPr>
      <w:r>
        <w:lastRenderedPageBreak/>
        <w:t>Næste bestyrelsesmøde fastlægges til:</w:t>
      </w:r>
    </w:p>
    <w:p w:rsidR="00B52D04" w:rsidRPr="00AC4CB9" w:rsidRDefault="00B52D04" w:rsidP="005D024E">
      <w:pPr>
        <w:pStyle w:val="ListParagraph"/>
        <w:numPr>
          <w:ilvl w:val="2"/>
          <w:numId w:val="1"/>
        </w:numPr>
      </w:pPr>
      <w:r>
        <w:t>Onsdag d. 10. marts 2021</w:t>
      </w:r>
      <w:r w:rsidR="00BA2059">
        <w:t>.</w:t>
      </w:r>
      <w:r w:rsidR="005D024E">
        <w:t xml:space="preserve"> Virtuelt. </w:t>
      </w:r>
      <w:r w:rsidR="008753F9">
        <w:t>kl. 19</w:t>
      </w:r>
      <w:r w:rsidR="00BA2059">
        <w:t>.</w:t>
      </w:r>
    </w:p>
    <w:sectPr w:rsidR="00B52D04" w:rsidRPr="00AC4CB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9E67D5"/>
    <w:multiLevelType w:val="hybridMultilevel"/>
    <w:tmpl w:val="3CAAC9C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CB9"/>
    <w:rsid w:val="000B37D9"/>
    <w:rsid w:val="000B4C4E"/>
    <w:rsid w:val="00224BF0"/>
    <w:rsid w:val="002B3CAA"/>
    <w:rsid w:val="00312CD5"/>
    <w:rsid w:val="00381037"/>
    <w:rsid w:val="00416405"/>
    <w:rsid w:val="004853D7"/>
    <w:rsid w:val="004F5918"/>
    <w:rsid w:val="00536BB6"/>
    <w:rsid w:val="005D024E"/>
    <w:rsid w:val="005D3FCD"/>
    <w:rsid w:val="005E42B8"/>
    <w:rsid w:val="005F2307"/>
    <w:rsid w:val="00646587"/>
    <w:rsid w:val="006C7811"/>
    <w:rsid w:val="00706C78"/>
    <w:rsid w:val="007406C8"/>
    <w:rsid w:val="00755883"/>
    <w:rsid w:val="008606DB"/>
    <w:rsid w:val="008753F9"/>
    <w:rsid w:val="008A1CE4"/>
    <w:rsid w:val="009540D0"/>
    <w:rsid w:val="009F1D9B"/>
    <w:rsid w:val="00A412FB"/>
    <w:rsid w:val="00A838A7"/>
    <w:rsid w:val="00AC4CB9"/>
    <w:rsid w:val="00B52D04"/>
    <w:rsid w:val="00BA2059"/>
    <w:rsid w:val="00BF0649"/>
    <w:rsid w:val="00DD0CB8"/>
    <w:rsid w:val="00E43507"/>
    <w:rsid w:val="00E91999"/>
    <w:rsid w:val="00F213C4"/>
    <w:rsid w:val="00F2652C"/>
    <w:rsid w:val="00F9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1CF32-01A3-4C23-B872-088B23439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C4C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4C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AC4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659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Nielsen, Jesper</dc:creator>
  <cp:keywords/>
  <dc:description/>
  <cp:lastModifiedBy>Erik Kalledsøe</cp:lastModifiedBy>
  <cp:revision>3</cp:revision>
  <dcterms:created xsi:type="dcterms:W3CDTF">2021-01-26T07:57:00Z</dcterms:created>
  <dcterms:modified xsi:type="dcterms:W3CDTF">2021-01-26T08:23:00Z</dcterms:modified>
</cp:coreProperties>
</file>